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525C69DA" w:rsidR="00380D75" w:rsidRDefault="008603DB">
      <w:r>
        <w:rPr>
          <w:noProof/>
          <w:lang w:eastAsia="de-DE"/>
        </w:rPr>
        <w:drawing>
          <wp:inline distT="0" distB="0" distL="0" distR="0" wp14:anchorId="3E55C250" wp14:editId="38B1178C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0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2D5FC9ED" w14:textId="77777777" w:rsidR="008603DB" w:rsidRPr="008603DB" w:rsidRDefault="008603DB" w:rsidP="008603DB">
      <w:pPr>
        <w:rPr>
          <w:b/>
          <w:bCs/>
        </w:rPr>
      </w:pPr>
      <w:r w:rsidRPr="008603DB">
        <w:rPr>
          <w:b/>
          <w:bCs/>
        </w:rPr>
        <w:t>Rohrdurchführungen</w:t>
      </w:r>
    </w:p>
    <w:p w14:paraId="4ED258BF" w14:textId="77777777" w:rsidR="008603DB" w:rsidRPr="008603DB" w:rsidRDefault="008603DB" w:rsidP="008603DB">
      <w:pPr>
        <w:rPr>
          <w:b/>
          <w:bCs/>
        </w:rPr>
      </w:pPr>
      <w:r w:rsidRPr="008603DB">
        <w:rPr>
          <w:b/>
          <w:bCs/>
        </w:rPr>
        <w:tab/>
      </w:r>
      <w:r w:rsidRPr="008603DB">
        <w:rPr>
          <w:b/>
          <w:bCs/>
        </w:rPr>
        <w:tab/>
      </w:r>
    </w:p>
    <w:p w14:paraId="76A37472" w14:textId="0257F778" w:rsidR="008603DB" w:rsidRPr="008603DB" w:rsidRDefault="008603DB" w:rsidP="008603DB">
      <w:pPr>
        <w:rPr>
          <w:i/>
          <w:iCs/>
        </w:rPr>
      </w:pPr>
      <w:r w:rsidRPr="008603DB">
        <w:rPr>
          <w:i/>
          <w:iCs/>
        </w:rPr>
        <w:t>HINWEIS: ausreichend Platz für An</w:t>
      </w:r>
      <w:r w:rsidRPr="008603DB">
        <w:rPr>
          <w:i/>
          <w:iCs/>
        </w:rPr>
        <w:t xml:space="preserve">bindung an die luftdichte Ebene </w:t>
      </w:r>
      <w:r w:rsidRPr="008603DB">
        <w:rPr>
          <w:i/>
          <w:iCs/>
        </w:rPr>
        <w:t>vorsehen (mind. Handbreite)</w:t>
      </w:r>
    </w:p>
    <w:p w14:paraId="77B72A2E" w14:textId="77777777" w:rsidR="008603DB" w:rsidRPr="008603DB" w:rsidRDefault="008603DB" w:rsidP="008603DB"/>
    <w:p w14:paraId="48DA0EC9" w14:textId="77777777" w:rsidR="008603DB" w:rsidRPr="008603DB" w:rsidRDefault="008603DB" w:rsidP="008603DB">
      <w:r w:rsidRPr="008603DB">
        <w:t>•</w:t>
      </w:r>
      <w:r w:rsidRPr="008603DB">
        <w:tab/>
        <w:t>Rohre einzeln durchgeführt</w:t>
      </w:r>
    </w:p>
    <w:p w14:paraId="70761A65" w14:textId="77777777" w:rsidR="008603DB" w:rsidRPr="008603DB" w:rsidRDefault="008603DB" w:rsidP="008603DB"/>
    <w:p w14:paraId="7DDF8BAD" w14:textId="77777777" w:rsidR="008603DB" w:rsidRPr="008603DB" w:rsidRDefault="008603DB" w:rsidP="008603DB">
      <w:r w:rsidRPr="008603DB">
        <w:t>•</w:t>
      </w:r>
      <w:r w:rsidRPr="008603DB">
        <w:tab/>
        <w:t>Im Durchdringungsbereich glattwandiges Rohr verwendet</w:t>
      </w:r>
    </w:p>
    <w:p w14:paraId="03FE56C6" w14:textId="77777777" w:rsidR="008603DB" w:rsidRPr="008603DB" w:rsidRDefault="008603DB" w:rsidP="008603DB"/>
    <w:p w14:paraId="4F53A533" w14:textId="2BB2CE0D" w:rsidR="008603DB" w:rsidRPr="008603DB" w:rsidRDefault="008603DB" w:rsidP="008603DB">
      <w:pPr>
        <w:rPr>
          <w:i/>
          <w:iCs/>
        </w:rPr>
      </w:pPr>
      <w:r w:rsidRPr="008603DB">
        <w:rPr>
          <w:i/>
          <w:iCs/>
        </w:rPr>
        <w:t>HINWEIS: Manschet</w:t>
      </w:r>
      <w:r w:rsidRPr="008603DB">
        <w:rPr>
          <w:i/>
          <w:iCs/>
        </w:rPr>
        <w:t>ten erleichtern die Ausführung.</w:t>
      </w:r>
    </w:p>
    <w:p w14:paraId="56F56301" w14:textId="77777777" w:rsidR="008603DB" w:rsidRPr="008603DB" w:rsidRDefault="008603DB" w:rsidP="008603DB"/>
    <w:p w14:paraId="2A0EE9C3" w14:textId="1EE3F029" w:rsidR="00E75DF2" w:rsidRPr="008603DB" w:rsidRDefault="008603DB" w:rsidP="008603DB">
      <w:r w:rsidRPr="008603DB">
        <w:t>•</w:t>
      </w:r>
      <w:r w:rsidRPr="008603DB">
        <w:tab/>
        <w:t>Rohre von Antennenmasten innenseitig verschlossen</w:t>
      </w:r>
    </w:p>
    <w:sectPr w:rsidR="00E75DF2" w:rsidRPr="008603DB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8603DB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268</Characters>
  <Application>Microsoft Macintosh Word</Application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2017-10-03T22:33:00Z</dcterms:modified>
</cp:coreProperties>
</file>